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E0" w:rsidRPr="00AE39C8" w:rsidRDefault="00E059E0" w:rsidP="00E11262">
      <w:pPr>
        <w:spacing w:line="46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 w:rsidRPr="00AE39C8">
        <w:rPr>
          <w:rFonts w:ascii="宋体" w:hAnsi="宋体" w:hint="eastAsia"/>
          <w:b/>
          <w:color w:val="000000"/>
          <w:sz w:val="28"/>
          <w:szCs w:val="28"/>
        </w:rPr>
        <w:t>论坛</w:t>
      </w:r>
      <w:r w:rsidRPr="00AE39C8">
        <w:rPr>
          <w:rFonts w:ascii="宋体" w:hAnsi="宋体" w:cs="Arial" w:hint="eastAsia"/>
          <w:b/>
          <w:bCs/>
          <w:color w:val="000000"/>
          <w:sz w:val="28"/>
          <w:szCs w:val="28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800"/>
        <w:gridCol w:w="900"/>
        <w:gridCol w:w="1259"/>
        <w:gridCol w:w="2161"/>
      </w:tblGrid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详细地址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联系人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邮 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电　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传 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 xml:space="preserve">职 </w:t>
            </w:r>
            <w:proofErr w:type="gramStart"/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联系电话与邮箱</w:t>
            </w: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AE39C8" w:rsidRDefault="00E059E0" w:rsidP="0012369D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059E0" w:rsidRPr="00AE39C8" w:rsidTr="0012369D">
        <w:trPr>
          <w:trHeight w:val="1137"/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0" w:rsidRPr="00085440" w:rsidRDefault="001B2292" w:rsidP="00085440">
            <w:pPr>
              <w:spacing w:line="460" w:lineRule="exact"/>
              <w:ind w:firstLineChars="196" w:firstLine="549"/>
              <w:rPr>
                <w:rFonts w:ascii="宋体" w:hAnsi="宋体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  <w:r w:rsidRPr="00AE39C8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是否参加4月12日下午举办的</w:t>
            </w:r>
            <w:r w:rsidR="00085440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“一带一路”水</w:t>
            </w:r>
            <w:proofErr w:type="gramStart"/>
            <w:r w:rsidR="00085440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务</w:t>
            </w:r>
            <w:proofErr w:type="gramEnd"/>
            <w:r w:rsidR="00085440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合作高端论坛－中国水</w:t>
            </w:r>
            <w:proofErr w:type="gramStart"/>
            <w:r w:rsidR="00085440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务</w:t>
            </w:r>
            <w:proofErr w:type="gramEnd"/>
            <w:r w:rsidR="00085440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企业如何走出去</w:t>
            </w:r>
            <w:r w:rsidR="00085440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（）是否想在此论坛上</w:t>
            </w:r>
            <w:r w:rsidR="00E041FA">
              <w:rPr>
                <w:rFonts w:asciiTheme="majorEastAsia" w:eastAsiaTheme="majorEastAsia" w:hAnsiTheme="majorEastAsia" w:hint="eastAsia"/>
                <w:sz w:val="28"/>
                <w:szCs w:val="28"/>
              </w:rPr>
              <w:t>参与</w:t>
            </w:r>
            <w:r w:rsidR="00085440">
              <w:rPr>
                <w:rFonts w:asciiTheme="majorEastAsia" w:eastAsiaTheme="majorEastAsia" w:hAnsiTheme="majorEastAsia" w:hint="eastAsia"/>
                <w:sz w:val="28"/>
                <w:szCs w:val="28"/>
              </w:rPr>
              <w:t>热点讨论环节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（）</w:t>
            </w:r>
          </w:p>
        </w:tc>
      </w:tr>
    </w:tbl>
    <w:p w:rsidR="00E059E0" w:rsidRDefault="00E059E0" w:rsidP="00E059E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E059E0" w:rsidRPr="00AE39C8" w:rsidRDefault="00E059E0" w:rsidP="00E059E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>请将会务费汇至</w:t>
      </w:r>
    </w:p>
    <w:p w:rsidR="00E059E0" w:rsidRPr="00AE39C8" w:rsidRDefault="00E059E0" w:rsidP="00E059E0">
      <w:pPr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 xml:space="preserve">账户名：北京华天远景广告有限公司　　</w:t>
      </w:r>
    </w:p>
    <w:p w:rsidR="00E059E0" w:rsidRPr="00AE39C8" w:rsidRDefault="00E059E0" w:rsidP="00E059E0">
      <w:pPr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>开户行：交行农科院支行</w:t>
      </w:r>
    </w:p>
    <w:p w:rsidR="00E059E0" w:rsidRPr="00AE39C8" w:rsidRDefault="00E059E0" w:rsidP="00E059E0">
      <w:pPr>
        <w:ind w:firstLineChars="192" w:firstLine="538"/>
        <w:rPr>
          <w:rFonts w:ascii="宋体" w:hAnsi="宋体"/>
          <w:color w:val="000000"/>
          <w:sz w:val="28"/>
          <w:szCs w:val="28"/>
        </w:rPr>
      </w:pPr>
      <w:proofErr w:type="gramStart"/>
      <w:r w:rsidRPr="00AE39C8">
        <w:rPr>
          <w:rFonts w:ascii="宋体" w:hAnsi="宋体" w:hint="eastAsia"/>
          <w:color w:val="000000"/>
          <w:sz w:val="28"/>
          <w:szCs w:val="28"/>
        </w:rPr>
        <w:t>账</w:t>
      </w:r>
      <w:proofErr w:type="gramEnd"/>
      <w:r w:rsidRPr="00AE39C8">
        <w:rPr>
          <w:rFonts w:ascii="宋体" w:hAnsi="宋体" w:hint="eastAsia"/>
          <w:color w:val="000000"/>
          <w:sz w:val="28"/>
          <w:szCs w:val="28"/>
        </w:rPr>
        <w:t xml:space="preserve">  号：110060435018000397076</w:t>
      </w:r>
    </w:p>
    <w:p w:rsidR="00E059E0" w:rsidRPr="00AE39C8" w:rsidRDefault="00E059E0" w:rsidP="00E059E0">
      <w:pPr>
        <w:ind w:firstLine="555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 xml:space="preserve">会务组联系人： </w:t>
      </w:r>
      <w:proofErr w:type="gramStart"/>
      <w:r w:rsidRPr="00AE39C8">
        <w:rPr>
          <w:rFonts w:ascii="宋体" w:hAnsi="宋体" w:hint="eastAsia"/>
          <w:color w:val="000000"/>
          <w:sz w:val="28"/>
          <w:szCs w:val="28"/>
        </w:rPr>
        <w:t>董元喜</w:t>
      </w:r>
      <w:proofErr w:type="gramEnd"/>
      <w:r w:rsidRPr="00AE39C8">
        <w:rPr>
          <w:rFonts w:ascii="宋体" w:hAnsi="宋体" w:hint="eastAsia"/>
          <w:color w:val="000000"/>
          <w:sz w:val="28"/>
          <w:szCs w:val="28"/>
        </w:rPr>
        <w:t xml:space="preserve"> 张萍 </w:t>
      </w:r>
      <w:r>
        <w:rPr>
          <w:rFonts w:ascii="宋体" w:hAnsi="宋体" w:hint="eastAsia"/>
          <w:color w:val="000000"/>
          <w:sz w:val="28"/>
          <w:szCs w:val="28"/>
        </w:rPr>
        <w:t>史德威</w:t>
      </w:r>
      <w:r w:rsidRPr="00AE39C8">
        <w:rPr>
          <w:rFonts w:ascii="宋体" w:hAnsi="宋体" w:hint="eastAsia"/>
          <w:color w:val="000000"/>
          <w:sz w:val="28"/>
          <w:szCs w:val="28"/>
        </w:rPr>
        <w:t xml:space="preserve"> 乔学武</w:t>
      </w:r>
    </w:p>
    <w:p w:rsidR="00E059E0" w:rsidRPr="00AE39C8" w:rsidRDefault="00E059E0" w:rsidP="00E059E0">
      <w:pPr>
        <w:ind w:firstLine="555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>电话：（010）</w:t>
      </w:r>
      <w:r w:rsidR="00B31828">
        <w:rPr>
          <w:rFonts w:ascii="宋体" w:hAnsi="宋体" w:hint="eastAsia"/>
          <w:color w:val="000000"/>
          <w:sz w:val="28"/>
          <w:szCs w:val="28"/>
        </w:rPr>
        <w:t xml:space="preserve">68367601 </w:t>
      </w:r>
      <w:r w:rsidRPr="00AE39C8">
        <w:rPr>
          <w:rFonts w:ascii="宋体" w:hAnsi="宋体" w:hint="eastAsia"/>
          <w:color w:val="000000"/>
          <w:sz w:val="28"/>
          <w:szCs w:val="28"/>
        </w:rPr>
        <w:t>68354983　88381259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E39C8">
        <w:rPr>
          <w:rFonts w:ascii="宋体" w:hAnsi="宋体" w:hint="eastAsia"/>
          <w:color w:val="000000"/>
          <w:sz w:val="28"/>
          <w:szCs w:val="28"/>
        </w:rPr>
        <w:t xml:space="preserve">　传真：68353701</w:t>
      </w:r>
    </w:p>
    <w:p w:rsidR="007B6C4B" w:rsidRPr="00E059E0" w:rsidRDefault="007B6C4B"/>
    <w:sectPr w:rsidR="007B6C4B" w:rsidRPr="00E059E0" w:rsidSect="00A91EA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A0" w:rsidRDefault="00B00EA0" w:rsidP="009F62D6">
      <w:r>
        <w:separator/>
      </w:r>
    </w:p>
  </w:endnote>
  <w:endnote w:type="continuationSeparator" w:id="0">
    <w:p w:rsidR="00B00EA0" w:rsidRDefault="00B00EA0" w:rsidP="009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A0" w:rsidRDefault="00B00EA0" w:rsidP="009F62D6">
      <w:r>
        <w:separator/>
      </w:r>
    </w:p>
  </w:footnote>
  <w:footnote w:type="continuationSeparator" w:id="0">
    <w:p w:rsidR="00B00EA0" w:rsidRDefault="00B00EA0" w:rsidP="009F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A51"/>
    <w:multiLevelType w:val="hybridMultilevel"/>
    <w:tmpl w:val="0692618E"/>
    <w:lvl w:ilvl="0" w:tplc="59D49E72">
      <w:start w:val="1"/>
      <w:numFmt w:val="japaneseCounting"/>
      <w:lvlText w:val="%1、"/>
      <w:lvlJc w:val="left"/>
      <w:pPr>
        <w:ind w:left="840" w:hanging="84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9E0"/>
    <w:rsid w:val="00085440"/>
    <w:rsid w:val="000F7E55"/>
    <w:rsid w:val="001B2007"/>
    <w:rsid w:val="001B2292"/>
    <w:rsid w:val="001E5FF3"/>
    <w:rsid w:val="0021043B"/>
    <w:rsid w:val="002A5DF4"/>
    <w:rsid w:val="003A553D"/>
    <w:rsid w:val="00407F04"/>
    <w:rsid w:val="00412D99"/>
    <w:rsid w:val="004E0A64"/>
    <w:rsid w:val="0055206A"/>
    <w:rsid w:val="0056713E"/>
    <w:rsid w:val="00716F31"/>
    <w:rsid w:val="007B6C4B"/>
    <w:rsid w:val="008A61DA"/>
    <w:rsid w:val="00903C19"/>
    <w:rsid w:val="00985557"/>
    <w:rsid w:val="009B3417"/>
    <w:rsid w:val="009F62D6"/>
    <w:rsid w:val="00B00EA0"/>
    <w:rsid w:val="00B31828"/>
    <w:rsid w:val="00B61C20"/>
    <w:rsid w:val="00B61F05"/>
    <w:rsid w:val="00C46DE6"/>
    <w:rsid w:val="00DA56A1"/>
    <w:rsid w:val="00DE1C4E"/>
    <w:rsid w:val="00E041FA"/>
    <w:rsid w:val="00E0564E"/>
    <w:rsid w:val="00E059E0"/>
    <w:rsid w:val="00E11262"/>
    <w:rsid w:val="00E63DFD"/>
    <w:rsid w:val="00EA4602"/>
    <w:rsid w:val="00F6664F"/>
    <w:rsid w:val="00F828E5"/>
    <w:rsid w:val="00F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E0"/>
    <w:rPr>
      <w:color w:val="0000FF"/>
      <w:u w:val="single"/>
    </w:rPr>
  </w:style>
  <w:style w:type="paragraph" w:styleId="a4">
    <w:name w:val="Normal (Web)"/>
    <w:basedOn w:val="a"/>
    <w:rsid w:val="00E05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9F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62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62D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F62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A254-0851-481B-A95E-47A0045E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E20</cp:lastModifiedBy>
  <cp:revision>4</cp:revision>
  <dcterms:created xsi:type="dcterms:W3CDTF">2016-02-15T05:41:00Z</dcterms:created>
  <dcterms:modified xsi:type="dcterms:W3CDTF">2016-02-15T06:11:00Z</dcterms:modified>
</cp:coreProperties>
</file>